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F9AFF" w14:textId="54A08DCE" w:rsidR="00D92DF3" w:rsidRPr="00FE49CC" w:rsidRDefault="00D92DF3" w:rsidP="00FE49CC">
      <w:pPr>
        <w:ind w:left="5387"/>
        <w:rPr>
          <w:bCs/>
        </w:rPr>
      </w:pPr>
      <w:r w:rsidRPr="00D92DF3">
        <w:rPr>
          <w:bCs/>
        </w:rPr>
        <w:t xml:space="preserve">Главе </w:t>
      </w:r>
      <w:r w:rsidR="00D3155F">
        <w:rPr>
          <w:bCs/>
        </w:rPr>
        <w:t>Нижнепронгенского</w:t>
      </w:r>
      <w:bookmarkStart w:id="0" w:name="_GoBack"/>
      <w:bookmarkEnd w:id="0"/>
      <w:r w:rsidR="00FE49CC">
        <w:rPr>
          <w:bCs/>
        </w:rPr>
        <w:t xml:space="preserve"> сельского поселения </w:t>
      </w:r>
      <w:r w:rsidRPr="00D92DF3">
        <w:rPr>
          <w:bCs/>
        </w:rPr>
        <w:t xml:space="preserve">Николаевского муниципального района </w:t>
      </w:r>
    </w:p>
    <w:p w14:paraId="37BA19EE" w14:textId="77777777" w:rsidR="00D92DF3" w:rsidRPr="00D92DF3" w:rsidRDefault="00D92DF3" w:rsidP="00D92DF3">
      <w:pPr>
        <w:ind w:left="5387"/>
      </w:pPr>
      <w:r w:rsidRPr="00D92DF3">
        <w:t>от _________________________</w:t>
      </w:r>
    </w:p>
    <w:p w14:paraId="79818B83" w14:textId="77777777" w:rsidR="00D92DF3" w:rsidRPr="00D92DF3" w:rsidRDefault="00D92DF3" w:rsidP="00D92DF3">
      <w:pPr>
        <w:ind w:left="5387"/>
      </w:pPr>
      <w:r w:rsidRPr="00D92DF3">
        <w:t xml:space="preserve"> __________________________                                           </w:t>
      </w:r>
    </w:p>
    <w:p w14:paraId="79D20870" w14:textId="77777777" w:rsidR="00D92DF3" w:rsidRPr="00D92DF3" w:rsidRDefault="00D92DF3" w:rsidP="00D92DF3">
      <w:pPr>
        <w:ind w:left="5387"/>
      </w:pPr>
      <w:r w:rsidRPr="00D92DF3">
        <w:t>(Ф.И.О., замещаемая должность)</w:t>
      </w:r>
    </w:p>
    <w:p w14:paraId="099AA79A" w14:textId="77777777" w:rsidR="00D92DF3" w:rsidRPr="00D92DF3" w:rsidRDefault="00D92DF3" w:rsidP="00D92DF3"/>
    <w:p w14:paraId="0D1C7C9D" w14:textId="77777777" w:rsidR="00D92DF3" w:rsidRPr="00D92DF3" w:rsidRDefault="00D92DF3" w:rsidP="00D92DF3">
      <w:pPr>
        <w:jc w:val="center"/>
      </w:pPr>
      <w:bookmarkStart w:id="1" w:name="Par179"/>
      <w:bookmarkEnd w:id="1"/>
      <w:r w:rsidRPr="00D92DF3">
        <w:t>УВЕДОМЛЕНИЕ</w:t>
      </w:r>
    </w:p>
    <w:p w14:paraId="18E55952" w14:textId="77777777" w:rsidR="00D92DF3" w:rsidRPr="00D92DF3" w:rsidRDefault="00D92DF3" w:rsidP="00D92DF3">
      <w:pPr>
        <w:jc w:val="center"/>
      </w:pPr>
      <w:r w:rsidRPr="00D92DF3">
        <w:t>о возникновении личной заинтересованности при исполнении</w:t>
      </w:r>
    </w:p>
    <w:p w14:paraId="31A060CD" w14:textId="77777777" w:rsidR="00D92DF3" w:rsidRPr="00D92DF3" w:rsidRDefault="00D92DF3" w:rsidP="00D92DF3">
      <w:pPr>
        <w:jc w:val="center"/>
      </w:pPr>
      <w:r w:rsidRPr="00D92DF3">
        <w:t>должностных обязанностей, которая приводит</w:t>
      </w:r>
    </w:p>
    <w:p w14:paraId="70AE7348" w14:textId="77777777" w:rsidR="00D92DF3" w:rsidRPr="00D92DF3" w:rsidRDefault="00D92DF3" w:rsidP="00D92DF3">
      <w:pPr>
        <w:jc w:val="center"/>
      </w:pPr>
      <w:r w:rsidRPr="00D92DF3">
        <w:t>или может привести к конфликту интересов</w:t>
      </w:r>
    </w:p>
    <w:p w14:paraId="6F89970D" w14:textId="77777777" w:rsidR="00D92DF3" w:rsidRPr="00D92DF3" w:rsidRDefault="00D92DF3" w:rsidP="00D92DF3"/>
    <w:p w14:paraId="0C74BE58" w14:textId="47000CDE" w:rsidR="00D92DF3" w:rsidRPr="00D92DF3" w:rsidRDefault="00D92DF3" w:rsidP="00D92DF3">
      <w:pPr>
        <w:ind w:firstLine="708"/>
      </w:pPr>
      <w:r w:rsidRPr="00D92DF3">
        <w:t xml:space="preserve">Сообщаю о возникновении у меня личной заинтересованности при исполнении </w:t>
      </w:r>
      <w:r w:rsidR="00FE49CC" w:rsidRPr="00D92DF3">
        <w:t>должностных обязанностей, которая</w:t>
      </w:r>
      <w:r w:rsidRPr="00D92DF3">
        <w:t xml:space="preserve"> приводит или может привести к конфликту интересов (нужное подчеркнуть).</w:t>
      </w:r>
    </w:p>
    <w:p w14:paraId="75B6E9BE" w14:textId="77777777" w:rsidR="00D92DF3" w:rsidRPr="00D92DF3" w:rsidRDefault="00D92DF3" w:rsidP="00D92DF3">
      <w:pPr>
        <w:ind w:firstLine="708"/>
      </w:pPr>
      <w:r w:rsidRPr="00D92DF3"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</w:t>
      </w:r>
    </w:p>
    <w:p w14:paraId="05320B93" w14:textId="77777777" w:rsidR="00D92DF3" w:rsidRPr="00D92DF3" w:rsidRDefault="00D92DF3" w:rsidP="00D92DF3">
      <w:pPr>
        <w:ind w:firstLine="708"/>
      </w:pPr>
      <w:r w:rsidRPr="00D92DF3"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14:paraId="6BF2A917" w14:textId="77777777" w:rsidR="00D92DF3" w:rsidRPr="00D92DF3" w:rsidRDefault="00D92DF3" w:rsidP="00D92DF3">
      <w:r w:rsidRPr="00D92DF3">
        <w:t>_______________________________________________________________________</w:t>
      </w:r>
    </w:p>
    <w:p w14:paraId="574DDB61" w14:textId="77777777" w:rsidR="00D92DF3" w:rsidRPr="00D92DF3" w:rsidRDefault="00D92DF3" w:rsidP="00D92DF3">
      <w:pPr>
        <w:ind w:firstLine="708"/>
      </w:pPr>
      <w:r w:rsidRPr="00D92DF3">
        <w:t>Предлагаемые меры по предотвращению или урегулированию  конфликта интересов: ____________________________________________________________________</w:t>
      </w:r>
    </w:p>
    <w:p w14:paraId="60E5F42C" w14:textId="77777777" w:rsidR="00D92DF3" w:rsidRPr="00D92DF3" w:rsidRDefault="00D92DF3" w:rsidP="00D92DF3">
      <w:r w:rsidRPr="00D92DF3">
        <w:t>______________________________________________________________________</w:t>
      </w:r>
    </w:p>
    <w:p w14:paraId="70D53750" w14:textId="7F0B4E30" w:rsidR="00D92DF3" w:rsidRDefault="00D92DF3" w:rsidP="00D92DF3">
      <w:r>
        <w:t xml:space="preserve">   </w:t>
      </w:r>
      <w:r>
        <w:tab/>
      </w:r>
      <w:r w:rsidR="00FE49CC" w:rsidRPr="00D92DF3">
        <w:t>Намереваюсь (</w:t>
      </w:r>
      <w:r w:rsidRPr="00D92DF3">
        <w:t>не   намереваюсь) лично присутствовать на заседании комиссии по соблюдению требований к служебному поведению муниципальных служащих администрации Николаевского муниципального района и урегулированию конфликта интересов при рассмотрении настоящего уведомления (нужное подчеркнуть).</w:t>
      </w:r>
    </w:p>
    <w:p w14:paraId="3EB7F784" w14:textId="77777777" w:rsidR="00D92DF3" w:rsidRDefault="00D92DF3" w:rsidP="00D92DF3"/>
    <w:p w14:paraId="329F5BBF" w14:textId="77777777" w:rsidR="00D92DF3" w:rsidRDefault="00D92DF3" w:rsidP="00D92DF3"/>
    <w:p w14:paraId="268F6B3B" w14:textId="77777777" w:rsidR="00D92DF3" w:rsidRDefault="00D92DF3" w:rsidP="00D92DF3"/>
    <w:p w14:paraId="67117CCA" w14:textId="77777777" w:rsidR="00D92DF3" w:rsidRDefault="00D92DF3" w:rsidP="00D92DF3"/>
    <w:p w14:paraId="24ED40BA" w14:textId="77777777" w:rsidR="00D92DF3" w:rsidRPr="00D92DF3" w:rsidRDefault="00D92DF3" w:rsidP="00D92DF3"/>
    <w:p w14:paraId="3CD8F643" w14:textId="77777777" w:rsidR="00D92DF3" w:rsidRPr="00D92DF3" w:rsidRDefault="00D92DF3" w:rsidP="00D92DF3"/>
    <w:p w14:paraId="6A6C483F" w14:textId="61F94D1A" w:rsidR="00D92DF3" w:rsidRPr="00D92DF3" w:rsidRDefault="00AD702B" w:rsidP="00D92DF3">
      <w:r>
        <w:t>«</w:t>
      </w:r>
      <w:r w:rsidR="00D92DF3" w:rsidRPr="00D92DF3">
        <w:t>__</w:t>
      </w:r>
      <w:r>
        <w:t>»</w:t>
      </w:r>
      <w:r w:rsidR="00D92DF3" w:rsidRPr="00D92DF3">
        <w:t xml:space="preserve"> ___________ 20__ г. ___________________________  _____________________</w:t>
      </w:r>
    </w:p>
    <w:p w14:paraId="571C85E8" w14:textId="77777777" w:rsidR="00D92DF3" w:rsidRPr="00D92DF3" w:rsidRDefault="00D92DF3" w:rsidP="00D92DF3">
      <w:r w:rsidRPr="00D92DF3">
        <w:t>(подпись)                           (расшифровка подписи)</w:t>
      </w:r>
    </w:p>
    <w:p w14:paraId="7C49FA22" w14:textId="77777777" w:rsidR="007430F6" w:rsidRDefault="007430F6"/>
    <w:sectPr w:rsidR="007430F6" w:rsidSect="005A2EB2">
      <w:headerReference w:type="default" r:id="rId7"/>
      <w:headerReference w:type="firs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FFF8" w14:textId="77777777" w:rsidR="00B2358D" w:rsidRDefault="00B2358D">
      <w:r>
        <w:separator/>
      </w:r>
    </w:p>
  </w:endnote>
  <w:endnote w:type="continuationSeparator" w:id="0">
    <w:p w14:paraId="3E355D30" w14:textId="77777777" w:rsidR="00B2358D" w:rsidRDefault="00B2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3FDA0" w14:textId="77777777" w:rsidR="00B2358D" w:rsidRDefault="00B2358D">
      <w:r>
        <w:separator/>
      </w:r>
    </w:p>
  </w:footnote>
  <w:footnote w:type="continuationSeparator" w:id="0">
    <w:p w14:paraId="78038D1D" w14:textId="77777777" w:rsidR="00B2358D" w:rsidRDefault="00B2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4529"/>
      <w:docPartObj>
        <w:docPartGallery w:val="Page Numbers (Top of Page)"/>
        <w:docPartUnique/>
      </w:docPartObj>
    </w:sdtPr>
    <w:sdtEndPr/>
    <w:sdtContent>
      <w:p w14:paraId="34FABD32" w14:textId="77777777" w:rsidR="005A2EB2" w:rsidRDefault="00D92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38E788" w14:textId="77777777" w:rsidR="005A2EB2" w:rsidRDefault="00B235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70D6" w14:textId="77777777" w:rsidR="005A2EB2" w:rsidRDefault="00B2358D">
    <w:pPr>
      <w:pStyle w:val="a3"/>
      <w:jc w:val="center"/>
    </w:pPr>
  </w:p>
  <w:p w14:paraId="388B83AE" w14:textId="77777777" w:rsidR="005A2EB2" w:rsidRDefault="00B23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3"/>
    <w:rsid w:val="007430F6"/>
    <w:rsid w:val="00AD702B"/>
    <w:rsid w:val="00B17E3C"/>
    <w:rsid w:val="00B2358D"/>
    <w:rsid w:val="00D2751A"/>
    <w:rsid w:val="00D3155F"/>
    <w:rsid w:val="00D92DF3"/>
    <w:rsid w:val="00D94EFD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E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F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NPUser_1</cp:lastModifiedBy>
  <cp:revision>7</cp:revision>
  <dcterms:created xsi:type="dcterms:W3CDTF">2017-05-16T05:09:00Z</dcterms:created>
  <dcterms:modified xsi:type="dcterms:W3CDTF">2024-01-12T00:59:00Z</dcterms:modified>
</cp:coreProperties>
</file>